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0C" w:rsidRDefault="00A27B0C" w:rsidP="00A27B0C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 AVISO PRÉVIO PARA DISPENSA DE FUNCIONÁRIO - INDENIZADO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Data: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NOME DO FUNCIONÁRIO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Endereço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Cidade - Estado</w:t>
      </w:r>
      <w:proofErr w:type="gramEnd"/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Prezado Funcionário: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Vimos por meio desta comunicar que a partir desta data esta rescindido seu contrato de trabalho com nossa </w:t>
      </w:r>
      <w:r>
        <w:rPr>
          <w:rFonts w:ascii="Arial" w:hAnsi="Arial" w:cs="Arial"/>
          <w:b/>
          <w:bCs/>
          <w:color w:val="000000"/>
          <w:sz w:val="20"/>
          <w:szCs w:val="20"/>
        </w:rPr>
        <w:t>Empresa/Entidade </w:t>
      </w:r>
      <w:r>
        <w:rPr>
          <w:rFonts w:ascii="Arial" w:hAnsi="Arial" w:cs="Arial"/>
          <w:color w:val="000000"/>
          <w:sz w:val="20"/>
          <w:szCs w:val="20"/>
        </w:rPr>
        <w:t>servindo a presente como aviso prévio estabelecido na Legislação Trabalhista em vigor.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Sem mais, apenas comunicando que seu aviso prévio será indenizado na forma da Legislação atual, firmamo-nos,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Atenciosamente,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CARIMBO E ASSINATURA DO EMPREGADOR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Ciente do Funcionário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 _____/ _____/______</w:t>
      </w:r>
    </w:p>
    <w:p w:rsidR="00A27B0C" w:rsidRDefault="00A27B0C" w:rsidP="00A27B0C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Nome e Assinatura do Funcionário</w:t>
      </w:r>
    </w:p>
    <w:p w:rsidR="00BF090F" w:rsidRDefault="00A27B0C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0C"/>
    <w:rsid w:val="00334CCD"/>
    <w:rsid w:val="00A27B0C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B7D2-D589-4368-BA69-DF3DA222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2022-03-17T12:39:00Z</dcterms:created>
  <dcterms:modified xsi:type="dcterms:W3CDTF">2022-03-17T12:39:00Z</dcterms:modified>
</cp:coreProperties>
</file>